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2024-05-24T04:32:02Z</dcterms:modified>
</cp:coreProperties>
</file>