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2024-06-04T19:38:14Z</dcterms:modified>
</cp:coreProperties>
</file>