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też skrzynia JAHWE i kapłani* (zajęli miejsce)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również skrzynia JAHWE i kapłani znów stanęli z nią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przeszedł, przeszli też i arka JAHWE, i kapłani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wszystek lud przeszedł, że też przeszła i skrzynia Pańska i kapłani przed oblicznością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przeszli, przeszła i skrzynia Pańska, i kapłani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skończył przeprawę, przeszła również i Arka Pańska z kapłanami i stanęła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 zakończył przeprawę, przeszła też Skrzynia Pana i kapłani przed 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zakończył przeprawę, wtedy przed ludem przeszła Arka JAHWE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się przeprawili, przeszła także Arka JAHWE, a kapłani znowu stanęli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cały lud przeszedł, przeszła także Arka Jahwe, a kapłani znowu stanęli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закінчив весь нарід переходити, перейшов і кивот господнього завіту, і каміння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zatem, cały lud ostatecznie się przeprawił – przeszła też Arka Przymierza z kapłanami i stanęła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cały lud zakończył przeprawę, Arka JAHWE i kapłani przeszli przed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2024-05-28T21:42:14Z</dcterms:modified>
</cp:coreProperties>
</file>