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 i wszystkie jego przybory wraz z chlebem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jego, ze wszystkiem naczyniem jego,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naczyniem, i z chlebem pokładnym,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należącymi do niego przyborami oraz z chlebem pokładnym;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wszystkie jego przybory, 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wszystkie jego przybory i 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drążkami, wszelkie jego naczynia i 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(i chleby składane Bogu);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drążki, i wszystkie jego przybory, i 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їх стовпи, і смарагдові камені, і ладан і олію помазання,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ze wszystkimi jego przyborami i chleb wystawny.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jego drążki i wszystkie jego przybory, jak również chleb pokładny;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2024-06-02T05:57:09Z</dcterms:modified>
</cp:coreProperties>
</file>