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Sfora rządzących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twym obrębie jest jak zgłodniały lew rozrywający zdobycz. Pożera ludzi, przejmuje mienie, zagarnia dobytek i mnoży wdowy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spisek jej proroków, podobni są oni do ryczącego lwa, co rozdziera zdobycz. Pożerają dusze, zabierają bogactwa i kosztowności i mnożą wdowy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jej jest w pośrodku jej; podobni są lwowi ryczącemu, obłów chwytającemu; dusze pożerają, bogactwa i drogie rzeczy zbierają, a czynią wiele wdów w 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w pośrzodku jej jako lew ryczący i chwytający obłów. Dusze pożerali, bogactwa i drogie rzeczy zabierali, wdów jej namnożyli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władcy, zamieszkali w jej środku, są jak lew ryczący, co rozdziera zdobycz: pożerają ludzi, zabierają bogactwa i kosztowności i mnożą wdowy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książęta to ryczące, drapieżne lwy. Pożerają ludzi, zabierają mienie i dostatek, pomnażają w niej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byli jak ryczący lew, rozszarpujący zdobycz. Pożerali ludzi, grabili majętność i kosztowności, mnożyli w nim jego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ryczące lwy chwytające zdobycz. Pożerali ludzi, grabili majątki i kosztowności, pomnażali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są jak lew ryczący, co porywa zdobycz. Dusze pożerają, grabią majętność i kosztowności oraz 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Grasuje w niej szajka proroków, niczym huczący lew, co rozszarpuje swą zdobycz; pożerają dusze i mienie, zabierają kosztowności i 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spisek jej proroków niby ryczący lew, rozszarpujący zdobycz. Pożerają duszę. Biorą skarby i kosztowności. Pomnożyli w niej jej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2024-06-02T12:57:49Z</dcterms:modified>
</cp:coreProperties>
</file>