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 bili Jego twarz i pytali Go mówiąc prorokuj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Zasłonili Mu też (oczy)* i pytali: Prorokuj!** Kto Cię uderzył?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zasłaniając go pytali mówiąc: Wyprorokuj, kto jest, (który uderzył)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 bili Jego twarz i pytali Go mówiąc prorokuj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Zasłonili Mu twarz i bijąc, drwili: Prorokuj!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zasłoniwszy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bili go po twarzy i mówili: Prorokuj, kto cię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go, bili twarz jego i pytali go, mówiąc: Prorokuj, kto jest, co cię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zakryli go, i bili oblicze jego, i pytali go, mówiąc: Prorokuj, kto jest, co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Zasłaniali Mu oczy i pytali: Prorokuj, kto cię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zasłoniwszy mu twarz, pytali go, mówiąc: Prorokuj, kto jest ten, co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Zasłaniali Mu oczy i mówili do Niego: Prorokuj, kto Cię uderzył!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Zasłaniając Mu twarz, pytali: „Prorokuj, kto Cię uderzył?”.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Zasłaniali Mu oczy i pytali: „No, wypowiedz proroctwo! Kim jest ten, który Ciebie uderzył?”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Zasłonili mu oczy i mówili: - Teraz prorokuj, kto cię uderzył?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zasłoniwszy Mu oczy, zapytywali: - Prorokuj,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зав'язавши йому очі, [били його по обличчю і] питали його, кажучи: Пророкуй, хто тебе вдарив?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dookoła zasłoniwszy go nadto wzywali do uwyraźnienia się powiadając: Złóż proroctwo kto jest ten który raził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zasłaniając go, uderzali jego twarz oraz go pytali, mówiąc: Wyprorokuj, kim jest ten,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zawiązali Mu oczy i ciągle pytali: "No, "prorokuj"! Kto Cię tym razem uderzył?"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go, pytali i mówili: ”Prorokuj. Kto cię uderzył?”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Zawiązali Mu oczy i bili Go, pytając: —Prorokuj! Zgadnij, kto Cię teraz uderzył?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W (IV/V) dod.: bili Go w twarz i, ἔτυπτον αὐτοῦ τὸ πρόσωπον, καὶ, w s; &lt;x&gt;490 22:64&lt;/x&gt;L.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2024-06-01T19:25:18Z</dcterms:modified>
</cp:coreProperties>
</file>