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ja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nie dwunastu was obrał? a jeden z was jest dyjabeł.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Izalim ja nie dwunaście was obrał? A jeden z was jest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 Jezus: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dwunastu was wybrałem? Ale 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Jeden z was jest jednak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oznajmił: „Czyż nie wybrałem was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to nie ja wybrałem was,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was dwunaście nie obrał, a z was jeden dyabłem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o Judaszu, synu Szymona z Kariotu. On bowiem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дванадцятьох я вибрав? Але один з вас є дияволом.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Czy nie ja was jako tych wiadomych dwunastu wybrałem dla siebie? I z was jeden diabeł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Nie ja was sobie wybrałem dwunastu, więc jeden z was jest tym oszczerczym.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ja was wybrałem, Dwunastu? Lecz jeden z was jest przeciwnikiem".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”Czyż ja nie wybrałem was dwunastu? Ale jeden z was jest oszczercą”.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—Wybrałem was Dwunastu—rzekł Jezus—ale jeden z was jest sługą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2024-06-02T18:47:14Z</dcterms:modified>
</cp:coreProperties>
</file>