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 i eunuch zapytał: Oto woda. Co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jakąś wodę. Wówczas eunuch powiedział: Oto woda; co stoi na przeszkodzie, żebym mógł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przyjechali nad jednę wodę. Tedy rzekł rzezaniec: Otóż woda! Cóż na przeszkodzie, abym nie miał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jachali drogą, przyszli do jednej wody i rzekł Rzezaniec: Oto woda. Co mi jest na przeszkodzie, abych nie był ochrzczon?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przybyli nad jakąś wodę: Oto woda – powiedział dworzanin –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wodę, a eunuch rzekł: Oto woda;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wodę. Wówczas eunuch powiedział: Oto woda, co przeszkadza,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dalszej podróży przybyli nad jakąś wodę. Wtedy urzędnik powiedział: „Patrz! Woda. Co przeszkadza, bym został ochrzczony?”.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dalej tą drogą jechali, przybyli do wody. Eunuch powiedział: „Oto woda. Co przeszkadza, bym przyjął chrzest?”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dalszej drodze dotarli nad wodę, a wtedy odezwał się dworzanin: - Patrz! Mamy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Jadąc tą drogą, przybyli nad jakąś wodę; wtedy powiedział dworzanin: ʼPatrz, woda! Czy istnieje jakaś przeszkoda, abyś mnie ochrzcił?ʼ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вони, йдучи дорогою, під'їхали до якоїсь води. Скопець каже: Ось вода, що забороняє мені охреститися?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wzdłuż drogi, dotarli nad jakąś wodę; więc eunuch mówi: Oto woda; co mi przeszkadza zostać ochrzczonym?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dotarli do miejsca, gdzie było trochę wody, i eunuch rzekł: "Spójrz, jest woda! Czy coś stoi na przeszkodzie, abym mógł zostać zanurzony?".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jakiś zbiornik wodny i eunuch powiedział: ”Oto zbiornik wodny; cóż stoi na przeszkodzie, bym został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[36-37]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końcu, w trakcie podróży dotarli nad jakąś wodę. —Spójrz, tu jest woda!—zawołał urzędnik. —Co stoi na przeszkodzie, abym został w niej zanurzony?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2024-06-01T04:19:28Z</dcterms:modified>
</cp:coreProperties>
</file>