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niego: Dlaczego zmówiliście się przeciwko mnie, ty i syn Jiszaja, że dałeś mu chleb i miecz, i zapytywałeś Boga o niego, tak że powstał, by zasadzać się przeciwko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— ciągnął Saul — ty i syn Jessaja zmówiliście się przeciwko mnie? Bo słyszę, że dałeś mu chleb i miecz, pytałeś Boga o radę dla niego, a on zbuntował mi się i chce urządzać na mnie zasadzki, jak to ma miejsce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zapytał go: Dlaczego sprzysięgliście się przeciwko mnie, ty i syn Jessego, że dałeś mu chleb i miecz i radziłeś się Boga w jego sprawie, by powstał przeciwko mnie, czyhając na mnie,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Czemuście się sprzysięgli przeciwko mnie, ty i syn Isajego, gdyś mu dał chleb i miecz, a radziłeś się oń Boga, aby powstał przeciwko mnie, czyhając na mię, jako się to dziś okazuje?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Czemuście się sprzysięgli na mię, ty i syn Isaj, i dałeś mu chleba i miecz, i radziłeś się za nim Boga, aby powstał na mię, zdrajcą będąc aż do dnia dzisiejszego?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się go Saul: Czemu spiskujecie przeciwko mnie, ty i syn Jessego? Dałeś mu przecież chleb i miecz, radziłeś się Boga co do niego po to, by mógł powstać przeciw mnie i urządzać zasadzki, jak się to dzieje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Saul: Dlaczego sprzysięgliście się przeciwko mnie, ty i syn Isajego, że dałeś mu żywność i miecz i zapytałeś Boga o niego. tak iż powstał przeciwko mnie i nastaje na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go zapytał: Dlaczego zawiązaliście spisek przeciwko mnie, ty i syn Jessego? Dałeś mu przecież chleb i miecz i radziłeś się Boga w jego sprawie, aby mógł powstać przeciwko mnie i czyhać na mnie,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rzekł: „Dlaczego sprzysięgliście się przeciw mnie, ty i syn Jessego? Dałeś mu jedzenie i miecz i jeszcze radziłeś się Boga w jego sprawie, aby powstał przeciwko mnie i czyhał na mnie, jak to dzisiaj ma miejsce!”.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Saul: - Dlaczego sprzysięgliście się przeciw mnie, ty i syn Iszaja? Dałeś mu chleb i miecz i radziłeś się Boga w jego sprawie, by powstał przeciw mnie i zasadzał się na mnie, jak to czyni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Саул: Навіщо змовився проти мене ти і син Єссея, що дав ти йому хліб і меч і питав за нього у Бога, щоб наставити його проти мене ворогом до цього дня?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go się zapytał: Czemu się sprzysięgliście przeciw mnie, ty i syn Iszaja, kiedy dałeś mu chleb i miecz, i dla niego radziłeś się Boga; tak, żeby mógł powstać przeciw mnie oraz kłaść mi zasadzki,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przemówił do niego: ”Czemuście uknuli spisek przeciwko mnie, ty i syn Jessego, przez to, że dałeś mu chleb i miecz i że pytano Boga w jego sprawie, by powstał przeciwko mnie i czyhał w zasadzce, jak to jest dzisiaj?”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2024-06-03T16:04:05Z</dcterms:modified>
</cp:coreProperties>
</file>