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znaleźć śmiałka, który by chciał go podrażnić, a cóż dopiero kogoś, kto chciałby mierzyć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hak przez jego nozdrza? Czy kolcem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co dał, abym mu oddał? cokolwiek jest pod wszystkiem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dał pierwej, żebych mu oddał? Wszytko, co jest pod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przeciągniesz mu powróz przez nozdrza, a szczękę hakiem przewiercisz?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drażnił, a który by chciał stanąć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rozdrażnił. A kim jest ten, kto przede Mną 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ośmieli się go drażnić. Kto mógłby stanąć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śmiały, aby go rozdrażnić, kto stawi mu czoło?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побоявся, томущо воно приготовлене Мені? Бо хто є той, що Мені протиставиться?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pobudził. Zatem kim jest ten, co chciałby się stawić przed Moim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włożyć sitowie w jego nozdrza albo czy zdołasz przebić cierniem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2024-06-03T21:43:14Z</dcterms:modified>
</cp:coreProperties>
</file>