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6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 mieli zaś oni by oddać obydwom darował kto więc z nich powiedz więcej go będzie miłował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mieli z czego oddać, darował obydwóm.* Który z nich będzie więc kochał go bardziej?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(Gdy) nie (mieli) oni, (by) oddać, obydwu darował. Kto więc (z) nich więcej miłować będzie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 mieli zaś oni (by) oddać obydwom darował kto więc (z) nich powiedz więcej go będzie miłował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mieli z czego spłacić długu, obydwóm go umorzył. Który więc z nich będzie kochał go bardziej?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mieli z czego oddać, darował obydwóm. Powiedz więc, który z nich będzie go bardziej miłował?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oni nie mieli czem zapłacić, odpuścił obydwom. Powiedz tedy, któryż z nich bardziej go miłować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nie mieli czym płacić, darował obiema. Któryż tedy więcej go miłuje?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mieli z czego oddać, darował obydwom. Który z nich więc będzie go bardziej miłował?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oni nie mieli z czego oddać, obydwom darował. Który więc z nich będzie go bardziej miłował?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mieli z czego oddać, darował dług obydwóm. Który więc z nich będzie go bardziej miłował?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mieli z czego oddać, darował obu. Który więc z nich będzie go bardziej miłował?”.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nie mieli z czego oddać, darował obu. Który więc z nich będzie go więcej miłował?”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mieli z czego oddać, więc wierzyciel jednemu i drugiemu umorzył dług. Który z nich powinien go bardziej kochać?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mieli z czego oddać, podarował dług jednemu i drugiemu. Który więc z nich będzie go bardziej kochał?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Оскільки вони не могли віддати, то обом подарував. Отож, котрий з них більше полюбить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nie mających ich aby oddać, obydwu udzielił się łaskawie. Kto więc z nich przez liczniejsze będzie miłował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nie mieli oddać, obydwom darował. Zatem powiedz, który z nich będzie go bardziej miłował?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byli w stanie oddać mu pieniędzy, anulował oba długi. Który zatem będzie go bardziej miłował?"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mieli czym spłacić, on obydwom wspaniałomyślnie darował. Który z nich zatem będzie go bardziej miłował?”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żaden z nich nie był w stanie zwrócić pieniędzy, łaskawie darował im dług. Jak myślisz, który z nich będzie mu bardziej wdzięczny?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4:32&lt;/x&gt;; &lt;x&gt;580 2:13-14&lt;/x&gt;;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2024-06-02T12:16:38Z</dcterms:modified>
</cp:coreProperties>
</file>