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uczeni w Piśmie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Faryzeusze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schwytaną,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schwytaną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zaś uczeni w piśmie i faryzeusze kobietę na cudzołóstwie przyłapaną, i postawiwszy ją na 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przyłapaną na cudzołóstwie. Postawili ją wobec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niego uczeni w Piśmie i faryzeusze kobietę przyłapaną na cudzołóstwie, a postawiwszy ją pośrodku;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niego nauczeni w Piśmie i Faryzeusze niewiastę na cudzołóstwie zastaną, a postawiwszy ją w 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Doktorowie i Faryzeuszowie niewiastę, którą na cudzołóstwie zastano, i postawili ją w pośrzodku.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uczeni w Piśmie i faryzeusze przyprowadzili do Niego kobietę, którą dopiero co pochwycono na cudzołóstwie, a postawiwszy ją 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uczeni w Piśmie i faryzeusze przyprowadzili kobietę przyłapaną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i faryzeusze przyprowadzili do Niego kobietę przyłapaną na cudzołóstwie, postawili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Pisma i faryzeusze przyprowadzili do Niego kobietę przyłapaną na cudzołóstwie. Postawili ją w środku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i faryzeusze przyprowadzili jakąś kobietę, przyłapaną na cudzołóstwie. Postawili ją pośrodku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znawcy Prawa i faryzeusze przyprowadzili kobietę, przyłapaną na zdradzie małżeńskiej, kazali jej stanąć pośrodku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Prawa i faryzeusze przyprowadzają kobietę pochwyconą na cudzołóstwie.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[до нього] книжники й фарисеї жінку, зловлену під час перелюбу; поставивши її посередині,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zaś pisarze i farisaiosy jakąś kobietę zależnie na cudzołóstwie chwyconą z góry i stawiwszy ją w 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uczeni w Piśmie i faryzeusze przyprowadzają niewiastę przyłapaną na cudzołóstwie, po czym postawili ją w 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p'ruszim przywiedli kobietę, która została przyłapana w trakcie cudzołóstwa, i zmusili ją, żeby stanęła pośrodku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oraz faryzeusze przyprowadzili niewiastę przyłapaną na cudzołóstwie i postawiwszy ją 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przywódcy religijni i faryzeusze przyprowadzili do Niego kobietę, którą znaleziono w łóżku z mężczyzną, który nie był jej mężem. Postawili ją na samym 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2024-06-02T01:29:05Z</dcterms:modified>
</cp:coreProperties>
</file>