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2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i nie odwracaj się od tego, kto chce od ciebie coś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a od tego, kto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co cię prosi, daj, a od tego, co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cię prosi, daj mu, a od tego, który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pożyczyć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prosi, daj, a od tego, który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o coś prosi, daj, a temu, kto chce od ciebie pożyczyć,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odmawiaj temu,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proszącemu cię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o coś prosi - daj; od tego, kto chce pożyczyć od ciebie -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Тому, хто просить у тебе щось, дай; і від того, хто хоче в тебе позичити, не відвертайся.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Wiadomemu proszącemu cię daj, i do wiadomego chcącego od ciebie pożyczyć na procent żeby nie zostałbyś odwrócony.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cię prosi daj; a od tego, który chce od ciebie pożyczyć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prosi was o coś, dajcie mu to; gdy ktoś chce coś od was pożyczyć, pożyczcie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proszącemu i nie odwracaj się od tego, kto chce od ciebie pożyczyć bez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coś pożyczyć.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2024-06-02T04:19:14Z</dcterms:modified>
</cp:coreProperties>
</file>