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przyzna każdy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powiedzą ludzie rozumni, niech człowiek mądry posłucha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toż rzeką ze mną, a człowiek mądry przypadnie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niech mówią do mnie, a mądry mąż niechaj mię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mi ludzie rozsądni i człowiek mądry, co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każdy mąż mądry, który mnie słucha,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roztropni powiedzą mi i każdy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powiedzą, tak jak i mądry człowiek,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ludzie powiedzą mi jednak, a także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розумні серцем скажуть це, чоловік же мудрий почув моє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 ludzie mi zaświadczą i każdy mądry człowiek, co mnie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serca rzekną do mnie – krzepki mąż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2024-06-02T12:38:02Z</dcterms:modified>
</cp:coreProperties>
</file>