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złożony przez ciebie ślub, a ty — jeśli go nie spełnisz — ściągniesz na siebie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będziesz ślubował, grzech nie będzie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będziesz ślubował,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chcesz obiecać, bez grzechu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wstrzymasz od ślubowania, nie będzie grzech ciążył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złożysz Panu, Bogu twemu, ślub, to nie ociągaj się z jego spełnieniem, gdyż Pan, Bóg twój, upomni się oń u ciebie i miałbyś grzech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składał ślub JAHWE, twemu Bogu, nie zwlekaj z jego wypełnieniem, gdyż JAHWE, twój Bóg, będzie się tego od ciebie domagał, a na tobie będzie ciążył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JAHWE, twojemu Bogu, nie zwlekaj z jego wypełnieniem, gdyż JAHWE, twój Bóg, będzie tego oczekiwał od ciebie, a ty, odwlekając, trwałbyś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twemu Bogu, Jahwe, nie zwlekaj z wypełnieniem go, gdyż Jahwe, twój Bóg, będzie się domagał tego od ciebie; inaczej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ślubowanie Bogu, twojemu Bogu, [dotyczące pieniędzy], nie zwlekaj z wpłaceniem ich [aż miną trzy święta pielgrzymie], bo na pewno Bóg, twój Bóg, upomni się o nie i będzie na tobie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помолишся молитвою до Господа Бога твого, не зволікатимеш віддати її, бо Господь Бог твій, вимагаючи, вимагатиме від тебе, і в тобі буде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WIEKUISTEMU, twojemu Bogu, ślubował ślub, nie ociągaj się go spełnić; gdyż WIEKUISTY, twój Bóg, poszukiwał go będzie od ciebie;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powstrzymasz od złożenia ślubu, nie będzie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2024-06-02T09:46:02Z</dcterms:modified>
</cp:coreProperties>
</file>