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2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Uznani za sprawiedliwych więc z  wiary, pokój mamy z ― Bogiem przez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uznanymi za sprawiedliwych więc z wiary pokój mamy względem Boga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zatem z wiary,* pokój** *** mamy z Bogiem przez naszego Pana, Jezusa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więc z wiary pokój mamy* względem Boga poprzez Pana naszego Jezusa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uznanymi za sprawiedliwych więc z wiary pokój mamy względem Boga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zatem na podstawie wiary, mamy pokój z Bogiem. Stało się to dzięki naszemu Panu,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usprawiedliwieni przez wiarę, mamy pokój z Bogiem przez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usprawiedliwieni z wiary, pokój mamy z Bogiem przez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z wiary usprawiedliwieni, pokój ku Bogu miejmy przez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Dostąpiwszy więc usprawiedliwienia dzięki wierze, zachowajmy pokój z Bogiem przez Pana naszego,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tedy z wiary, pokój mamy z Bogiem przez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z wiary, mamy pokój z Bogiem przez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usprawiedliwieni dzięki wierze, zachowujemy pokój z Bogiem przez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usprawiedliwieni z racji wiary, żyjemy w pokoju z Bogiem dzięki Panu naszemu, Jezusowi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na podstawie wiary, mamy pokój z Bogiem dzięki naszemu Panu, Jezusowi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Doznając usprawiedliwienia wypływającego z wiary, cieszymy się pokojem, który otrzymaliśmy od Boga przez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виправдавшись вірою, маємо мир з Богом через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będąc uznani za sprawiedliwych z wiary, mamy pokój od Boga przez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zatem uznani przez Boga za sprawiedliwych z powodu swej ufności, zachowujmy wciąż szalom z Bogiem za sprawą naszego Pana,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w wyniku wiary zostaliśmy uznani za prawych, cieszmy się pokojem z Bogiem przez naszego Pana,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gdy dzięki wierze zostaliśmy uniewinnieni przez Boga, żyjemy z Nim w pokoju. Stało się to możliwe dzięki naszemu Panu, 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pokój nie tylko w sferze odczuwania, ale także w sferze wzajemnego ustosunkowania. Zanim zostaliśmy usprawiedliwieni, byliśmy nieprzyjaciółmi Boga (&lt;x&gt;520 5:10&lt;/x&gt;; &lt;x&gt;560 2:16&lt;/x&gt;; &lt;x&gt;580 1:21&lt;/x&gt;). Pokój z Bogiem to spełnienie się naszego największego marzenia. Bóg przecież jest ogniem trawiącym i straszną rzeczą jest wpaść w Jego ręce (&lt;x&gt;650 10:31&lt;/x&gt;;&lt;x&gt;650 12:29&lt;/x&gt;).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"miejmy".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2024-05-28T23:41:05Z</dcterms:modified>
</cp:coreProperties>
</file>