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anioł powiedział: Napisz: Szczęśliwi ci, którzy zostali zaproszeni na weselną ucztę Baranka. I dodał: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Napisz: Błogosławieni, którzy są wezwani na ucztę weselną Baranka. I powiedział mi: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są wezwani na wieczerzę wesela Barankowego.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na wieczerzą wesela Barankowego wezwani są.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[anioł]: Napisz: Błogosławieni, którzy są wezwani na ucztę Godów Baranka! I mówi mi: To są prawdziwie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Napisz: Błogosławieni, którzy są zaproszeni na weselną ucztę Baranka. I rzecze do mnie: To są prawdziwe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Napisz: Szczęśliwi ci, którzy zostali zaproszeni na ucztę weselną Baranka. I mówi mi: Te słowa są prawdziwymi słowami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„Napisz: Szczęśliwi ci, którzy są zaproszeni na ucztę weselną Baranka”. I dodał: „To prawdziwe słowa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mnie tak mówi: „Zapisz: Szczęśliwi ci, którzy są zaproszeni na ucztę zaślubin Baranka”. I jeszcze tak mówi: „Te słowa — niezawodne od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powiedział do mnie, żebym napisał: Szczęśliwi są ci, którzy zostali zaproszeni na ucztę weselną Baranka. I dodał: Te słowa naprawdę pochodzą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ʼNapisz: Szczęśliwi, którzy są wezwani na ucztę weselną Baranka!ʼ I mówi mi: ʼTe prawdziwe słowa są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він мені: Напиши: блаженні покликані на весільну вечерю ягняти. І сказав мені: Це правдиві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mówi: Napisz: Szczęśliwi, którzy są zaproszeni na główny posiłek wesela Baranka. Mówi mi także: Te słowa Boga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"Napisz: "Jakże błogosławieni są ci, których zaproszono na wesele Baranka!"". I dodał: "To są słowa samego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”Napisz: Szczęśliwi, którzy są zaproszenia na wieczerzę zaślubin Baranka”. Mówi mi również: ”Są to prawdziwe wypowiedzi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—Zapisz: „Szczęśliwi są ci, których zaproszono na weselną ucztę Baranka”. To prawdziwe słowa samego Boga—wyjaśnił.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2024-06-02T12:09:05Z</dcterms:modified>
</cp:coreProperties>
</file>