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wziąwszy ze sobą żołnierzy i setników zbiegł do nich zaś zobaczywszy trybuna i żołnierzy powstrzymali się bijący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wziął z sobą żołnierzy i setników i natychmiast pobiegł do nich, a oni, gdy zobaczyli chiliarchę i żołnierzy, zaprzestali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natychmiast przyjąwszy żołnierzy i setników, zbiegł do nich. Ci zaś zobaczywszy tysiącznika i żołnierzy, powstrzymali się bijący* Pawła.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wziąwszy ze sobą żołnierzy i setników zbiegł do nich zaś zobaczywszy trybuna i żołnierzy powstrzymali się bijący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żołnierzy oraz setników i natychmiast pobiegł do nich. Na widok dowódcy z żołnierzami zaprzestano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wziął żołnierzy i setników i zbiegł do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kiedy zobaczyli dowódcę i 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zarazem wziąwszy z sobą żołnierze i setniki, przybieżał do nich. A oni ujrzawszy hetmana i żołnierze, przestali Pawła 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natychmiast wziąwszy żołnierze i Rotmistrze, zbieżał do nich. Którzy, gdy obaczyli Tysiącznika i żołnierze,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wziął żołnierzy i setników i zbiegł do nich na dół. Na widok trybuna i żołnierzy zaprzestano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wziąwszy z sobą żołnierzy i setników, natychmiast pobiegł do nich, oni zaś, skoro zobaczyli dowódcę i żołnierzy, zaprzestali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wziął żołnierzy i setników i zbiegł do nich na dół. Skoro zobaczyli trybuna i 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wziął z sobą żołnierzy i setników, a następnie zbiegł do nich na dół. Gdy oni zobaczyli dowódcę i 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zatem wziął z sobą żołnierzy i centurionów i zbiegł tam do nich. Gdy zobaczyli dowódcę i żołnierzy, przestali bić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zebrał natychmiast żołnierzy i oficerów, którzy pobiegli za nim w stronę tłumu; na widok dowódcy z żołnierzami przestali bić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zebrał żołnierzy i setników i pobiegł do nich. Na widok trybuna kohorty i żołnierzy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зараз узявши вояків та сотників, подався до них, а вони, побачивши тисяцького й вояків, перестали бити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przyjął żołnierzy i setników i do nich zszedł; a oni jak zobaczyli tysiącznika oraz 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wziął dowódców i żołnierzy i natarł na nich. Gdy tylko zobaczyli trybuna, przestali bić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 razu wziął żołnierzy oraz setników i pobiegł do nich na dół. Kiedy tamci zobaczyli dowódcę wojskowego oraz 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szybko podległych sobie dowódców oraz żołnierzy i wszyscy razem wbiegli w tłum. Na widok wojska przestano bić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"powstrzymali się bijący" - sens: przestali 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2024-06-03T00:45:14Z</dcterms:modified>
</cp:coreProperties>
</file>