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2170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swoim synom: Osiodłajcie mi osła. I osiodłali.*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synom: Osiodłajcie mi osła. A kiedy osiodłali,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swoich synów: Osiodłajcie mi osła. I osiodłali.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do synów swoich, mówiąc: Osiodłajcie mi osła. I osiodłali.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synów swoich: Osiodłajcie mi osła. Którzy gdy osiodłali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swoich synów: Osiodłajcie mi osła! Więc go osiodłali.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swoich synów: Osiodłajcie mi osła. I osiodłali.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swoich synów: Osiodłajcie mi osła! Ci więc osiodłali.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polecił swoim synom: „Osiodłajcie mi osła”. Kiedy go osiodłali,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synom, mówiąc: - Osiodłajcie mi osła. I osiodłali.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swoich synów: Osiodłajcie mi osła! Więc osiodłali.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swych synów, mówiąc: ”Osiodłajcie mi osła”. Osiodłali go więc.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13:27&lt;/x&gt;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2024-06-01T12:41:41Z</dcterms:modified>
</cp:coreProperties>
</file>