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jak wielu mam wrogów, Nienawidzących mnie i zawziętych.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moich wrogów i jak strasznie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nieprzyjaciół moich, jako się rozmnożyli, a mają mię niesłusznie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nieprzyjacioły moje, bo się rozmnożyli, a nienawiścią niesprawiedliwą nienawidzieli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mych nieprzyjaciół: jest ich wielu i gwałtownie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liczni są nieprzyjaciele moi I jak zawzięcie mnie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Popatrz, jak liczni są moi wrogowie i jak 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mych wrogów i jak niesłusznie mnie dręczą!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jak liczni są moi wrogowie i jak gwałtowną nienawiścią pałają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moich nieprzyjaciół, bo tak ich wielu i 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liczni się stali moi nieprzyjaciele i znienawidzili mnie gwałtowną nienawiścią.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2024-06-03T05:18:06Z</dcterms:modified>
</cp:coreProperties>
</file>