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0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litości chcę i nie ofiary, i poznania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miłosierdzia chcę, a nie ofiary,* i poznania Boga bardziej niż całopaleń.**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miłosierdzia chcę, nie ofiary,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poznania Boga bardziej niż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miłosierdzia, a nie ofiary, i poznania Boga bardziej niż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miłosierdzia chcę, a nie ofiary, a znajomości Bożej więcej, niż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miłosierdzia żądał, a nie ofiary, a znajomości Bożej więcej niż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 pragnę, nie krwawej ofiary, poznania Boga bardziej niż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miłości chcę, a nie ofiary, i poznania Boga, nie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 pragnę, nie ofiary, bardziej poznania Boga niż całopaleń!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pragnę miłości, a nie ofiary, poznania Boga bardziej niż całopaleń”.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bowiem mam upodobanie, a nie w ofiarach, i bardziej - w poznaniu Boga niż w 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бажаю милосердя і не жертву, і пізнання Бога радше ніж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Prośby o litość chcę, a nie rzeźnych ofiar; i poznania Boga, bardziej niż całopaleń!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znajduję upodobanie w lojalnej życzliwości, a nie w ofierze, i raczej w poznaniu Boga niż w całopaleniach.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miłosierdzia chcę, a nie ofiary, i poznania Boga bardziej niż całopaleń G, διότι ἔλεος θέλω καὶ οὐ θυσίαν καὶ ἐπίγνωσιν θεοῦ ἢ ὁλοκαυτώματα.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&lt;x&gt;230 40:6-8&lt;/x&gt;; &lt;x&gt;230 51:17-18&lt;/x&gt;; &lt;x&gt;240 21:3&lt;/x&gt;; &lt;x&gt;290 1:11-17&lt;/x&gt;; &lt;x&gt;300 7:21-23&lt;/x&gt;; &lt;x&gt;370 5:22&lt;/x&gt;; &lt;x&gt;400 6:6-8&lt;/x&gt;; &lt;x&gt;470 9:13&lt;/x&gt;;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2024-06-01T14:23:54Z</dcterms:modified>
</cp:coreProperties>
</file>