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0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przychodzą i pozostałe dziewice mówiąc panie panie otwórz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nadeszły i pozostałe panny, mówiąc: Panie! Panie! Otwórz nam.*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Później zaś przychodzą i pozostałe dziewice mówiąc: Panie, panie, otwórz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przychodzą i pozostałe dziewice mówiąc panie panie otwórz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nadeszły pozostałe panny. Panie! Panie! — wołały. — Otwórz nam, prosimy!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przyszły też pozostałe dziewice i powiedziały: Panie, Panie, otwórz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potem przyszły i one drugie panny, mówiąc: Panie, Panie, otwórz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ostatek przyszły i drugie panny, mówiąc: Panie, Panie, otwórz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Nadchodzą w końcu i pozostałe panny, prosząc: Panie, panie, otwórz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później nadeszły i pozostałe panny, mówiąc: Panie! Panie! Otwórz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wróciły i pozostałe panny, prosząc: Panie, panie, otwórz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przyszły pozostałe panny i wołały: «Panie, panie, otwórz nam!».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Przyszły później także pozostałe panny i wołały: Panie, panie, otwórz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Nadbiegły wkrótce i tamte dziewczęta. Zaczęły wołać: Panie, Panie, otwórz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przychodzą i pozostałe panny, mówiąc: Panie, panie, otwórz nam!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Потім приходять і інші діви та й кажуть: Пане, пане, відчини 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zaś przychodzą i te pozostałe panny powiadając: Utwierdzający panie, utwierdzający panie, otwórz wstecz - w górę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 przychodzą i owe drugie dziewice, mówiąc: Panie, panie, otwórz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przyszły pozostałe druhny. "Panie! Panie! - wołały. - Wpuść nas!".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przyszły też pozostałe dziewice, mówiąc: ʼPanie, panie, otwórz nam!ʼ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wróciły pozostałe dziewczęta i zaczęły wołać: „Panie, otwórz nam!”.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2024-05-20T09:21:26Z</dcterms:modified>
</cp:coreProperties>
</file>