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im król dzienny przydział z zaopatrzenia króla oraz wino z jego napojów, i miano ich wychowywać* trzy lata, a po ich zakończeniu mieli stanąć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dzienny przydział żywności z kuchni dworskiej oraz wino z dworskich składów i polecił kształcić ich przez trzy lata, a po tym okresie stawić ich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wyznaczył im codzienną porcję potraw królewskich i wina, które on sam pił. Mieli być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wychowywani, by po upływie trzech lat mogli stanąć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im król obrok na każdy dzień z potraw swoich królewskich i z wina, które on sam pijał, a żeby ich tak chował przez trzy lata, a po wyjściu ich żeby stawali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im król obrok na każdy dzień z potraw swoich i z wina, z którego sam pił, aby wychowani przez trzy lata, potym stali przed obliczem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przydzielił im codzienną porcję potraw królewskich i wina, które pijał. Mieli być wychowywani przez trzy lata, by po ich upływie rozpocząć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dzienne utrzymanie ze stołu królewskiego oraz wino, które sam pijał; miano ich wychowywać trzy lata, po czym mieli iść na służbę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przydzielił im codzienne wyżywienie z potraw królewskich i wina, które sam pijał. Mieli być kształceni przez trzy lata, by po ich upływie podjąć służbę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codzienną porcję jedzenia i wina ze stołu królewskiego i polecił ich kształcić. Po trzech latach mieli oni stanąć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na każdy dzień część strawy królewskiej i wina, które sam pił. Mieli być wychowywani przez trzy lata, a po ich upływie mieli służyć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їм заповів на кожний день з царського столу і з вина його напитку, і їх годувати три роки і після цього (вони мають) стояти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dzienne utrzymanie z królewskich potraw oraz wina, które pijał. Miano ich wychowywać przez trzy lata, a po zakończeniu winni stawać przed królewskim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wyznaczył im król codzienny przydział złożony z przysmaków królewskich i z wina, które pijał; mieli być żywieni przez trzy lata, aby po ich upływie stanąć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kształcić.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2024-05-15T08:06:05Z</dcterms:modified>
</cp:coreProperties>
</file>