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zamknięte i nikt nie otwiera, Juda wzięta do niewoli – cała; wzięta do niewoli całkowicie.*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będą pozamykane i nikt ich nie otworzy, Juda zostanie wzięta do niewoli — cała! Uprowadzeni będą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będą zamknięte i nikt ich nie otworzy. Cała Juda zostanie uprowadzona do niewoli, zostanie całkowicie uprowadzona.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południe zawarte będą, tak, że nie będzie, ktoby je otworzył; przeniesiony będzie wszystek Juda, przeniesiony będzie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południe zawarte są, a nie masz, kto by otworzył. Przeniesion jest wszytek Juda przeniesieniem 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Negebu zamknięto i nie ma nikogo, kto by je otworzył. Cały Juda poszedł na wygnanie, na wygnanie poszedł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są zamknięte i nikt nie otwiera, cała Juda wzięta do niewoli, doszczętnie uprowadzona.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zostały zamknięte – nikt ich nie otwiera. Cała Juda została uprowadzona – w całości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zostały zamknięte i nie ma nikogo, kto by je otworzył. Uprowadzeni wszyscy mieszkańcy Judy, uprowadzeni co do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zamknięte i nie ma nikogo, kto by je wyzwolił. Cała [ludność] Judy pognana w niewolę, uprowadzona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Міста, що на півдні, замкнені, і не було хто відкрив би. Юда відселений, довершили повне відселення.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zamknięte – i nikt nie otwiera; uprowadzony cały Juda – uprowadzony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są zamknięte, tak iż nikt ich nic otwiera. Całą Judę poprowadzono na wygnanie. Do szczętu poprowadzono ją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2024-05-04T10:24:49Z</dcterms:modified>
</cp:coreProperties>
</file>