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głód oraz drapieżne zwierzęta, a (one) pozbawią was dzieci.* I zaraza** i przelew krwi przejdą pośród ciebie,*** i sprowadzę na ciebie miecz – Ja, JAHWE, (tak właśnie) orzekam.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głód i drapieżne zwierzęta, które pozbawią was dzieci. Zaraza i rozlew krwi zdziesiątkują twoich mieszkańców, bo sprowadzę na ciebie miecz — Ja, JAHWE, to ci zapowiadam!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Ześlę więc na was głód i okrutne zwierzęta, które cię osierocą. Przejdą przez ciebie zaraza i krew i sprowadzę na ciebie miecz.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zaiste na was głód, i zwierzęta okrutne, które cię osierocą; i mór i krew przyjdzie na cię, gdy na cię miecz przywiodę. Ja Pan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na was głód i zwierzęta złe aż do wytracenia, a powietrze i krew przechodzić będą przez cię i miecz przywiodę na cię. Ja, JAHWE,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głód i dzikie zwierzęta, które pozbawią was dzieci; i mór, i śmierć gwałtowna przyjdzie na ciebie, i miecz sprowadzę na ciebie.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głód i dzikie zwierzęta, aby uczyniły was bezdzietnymi, zaraza i przelew krwi przejdą pośród ciebie i sprowadzę na ciebie miecz -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głód i drapieżne zwierzęta. One cię osierocą. Zaraza i krew przejdą przez ciebie i sprowadzę na ciebie miecz –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głód i drapieżne zwierzęta. Osierocę cię. Dosięgnie cię zaraza i krew. Sprowadzę na ciebie miecz - Ja, JAHWE, to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głód, dzikie zwierzęta, [które] cię osierocą. Zaraza i krew przewalą się przez ciebie i miecz sprowadzę na ciebie. -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нашлю на тебе голод і поганих звірів і мучитиму тебе, і смерть і кров прийдуть на тебе, і Я наведу на тебе меч довкруги.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na was głód i dzikie bestie, które cię osierocą; przejdą przez ciebie mór i krew, sprowadzę na ciebie miecz Ja, WIEKUISTY, to wypowiedziałem!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klęskę głodu oraz bestie wyrządzające szkodę, i one pozbawią was dzieci, i przejdzie przez ciebie zaraza oraz krew, i sprowadzę na ciebie miecz. Ja, JAHWE, powiedziałemʼ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pozbawią was dzieci : wg G: ukarzę cię, τιμωρήσομαί σε.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zaraza : wg G: śmierć, θάνατος.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26:22&lt;/x&gt;; &lt;x&gt;50 32:24-25&lt;/x&gt;; &lt;x&gt;330 14:21&lt;/x&gt;;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2024-05-07T04:48:57Z</dcterms:modified>
</cp:coreProperties>
</file>