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2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wam wolnymi od trosk być nieżonaty martwi się o Pana jak przypodoba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abyście byli wolni od trosk;* kto jest bez żony, troszczy się o sprawy Pana, (o to), jak przypodobać się Panu;**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zaś wy wolni od kłopotów być*. Niezaślubiony troszczy się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wam wolnymi od trosk być nieżonaty martwi się (o) Pana jak przypodoba się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6:25&lt;/x&gt;; &lt;x&gt;570 4:6&lt;/x&gt;; &lt;x&gt;670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wolni od kłopotów być" - w oryginale accusativus cum infinitivo, zależne od "chcę".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 rzeczownikiem "sprawy, rzeczy"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2024-05-01T02:32:13Z</dcterms:modified>
</cp:coreProperties>
</file>