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ludzi na plemię, abym mógł ich wysłać, by wstali, obeszli ziemię i opisali ją z myślą o swym dziedzictwie – a potem przyszli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2024-04-28T20:47:14Z</dcterms:modified>
</cp:coreProperties>
</file>