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płomienistym,* jako Tego, który wymierzy odpłatę tym, którzy nie uznali Boga,** *** oraz tym, którzy nie okazują posłuszeństwa ewangelii Pana naszego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ogniu płomienia, dającego ukaranie nie znającym Boga i nie będącym posłusznymi dobrej nowinie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ognia, wymierzając karę tym, którzy nie uznali Boga oraz tym, którzy odmawiają posłuszeństwa dobrej nowinie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 wywierając zemstę na tych, którzy Boga nie znają i nie są posłuszni ewangelii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 oddawając pomstę tym, którzy Boga nie znają i tym, którzy nie są posłuszni Ewangielii Pana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ognistym oddawającego pomstę tym, którzy Boga nie znają i którzy nie są posłuszni Ewanielijej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płomieniach ognia, wymierzając karę tym, którzy Boga nie uznają i nie są posłuszni Ewangelii Pana naszego,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 wymierzając karę tym, którzy nie znają Boga, oraz tym, którzy nie są posłuszni ewangelii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płomieniach ognia i ukarze tych, którzy nie uznają Boga i nie są posłuszni Ewangelii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płomieniem ognia będzie karać tych, którzy nie poznali Boga i nie są posłuszni Ewangelii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wymierzy karę nie uznającym Boga i nieposłusznym ewangelii Pana naszego,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blasku ognia i wymierzy karę tym, którzy nie uznają Boga i gardzą Ewangelią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 On zapłatę tym, którzy nie chcą uznać Boga i nie są posłuszni ewangelii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полум'яному вогні, що дає помсту тим, хто Бога не знає, і не слухає доброї вістки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ognia. Jego, który wymierza karę tym, co nie znają Boga oraz nie są posłuszni Ewangelii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ognistym płomieniu. Ukarze On wtedy tych, którzy nie znają Boga, czyli tych, którzy nie słuchają Dobrej Nowiny naszego Pana Jeszui i nie są jej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 gdy będzie wywierał pomstę na tych, którzy nie znają Boga, oraz na tych, którzy nie są posłuszni dobrej nowinie o naszym Panu,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 płomieniach ognia ukarze tych, którzy zlekceważyli Boga i odrzucili Jego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66:15&lt;/x&gt;; &lt;x&gt;530 3:13&lt;/x&gt;; &lt;x&gt;650 10:27&lt;/x&gt;; &lt;x&gt;650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aluzja do &lt;x&gt;300 10:25&lt;/x&gt; oraz &lt;x&gt;230 79:6&lt;/x&gt; i &lt;x&gt;290 66:15&lt;/x&gt;.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&lt;x&gt;590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2:8&lt;/x&gt;; &lt;x&gt;520 16:26&lt;/x&gt;;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2024-04-27T00:29:05Z</dcterms:modified>
</cp:coreProperties>
</file>