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Co widzisz, napisz w zwoju i poślij ― siedmiu zgromadzeniom, w Efezie i w Smyrnie i w Pergamonie i w Tiatyrze i w Sardes i w Filadelfii i w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widzisz,* zapisz na zwoju** i wyślij do siedmiu zgromadzeń:*** do Efezu, do Smyrny, do Pergamonu, do Tiatyry, do Sardes, do Filadelfii i do Laodycei.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widzisz, zapisz do zwoju i poślij siedmiu zgromadzeniom, do Efezu,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widzisz, zapisz : Pisma święte powstawały nie tylko pod dyktando (co słyszysz, zapisz), ale także jako opis wizji, por. &lt;x&gt;680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2024-04-27T04:27:14Z</dcterms:modified>
</cp:coreProperties>
</file>