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zjechał Jehoszafat, król Judy, do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trzecim roku Jehoszafat, król Judy, przybył w odwiedziny do króla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trzecim roku Jehoszafat, król Judy, przyjechał do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trzeciego, że przyjechał Jozafat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roku przyjachał Jozafat,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 judzki Jozafat odwiedził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trzecim roku zjechał Jehoszafat, król judzki,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przybył Jehoszafat, król Judy,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trzecim roku król Judy Jozafat przybył do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trzecim roku przybył Jozafat, król Judy, do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третому році і зійшов Йосафат цар Юди до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roku przyjechał do króla israelskiego Jozafat,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roku, że Jehoszafat, król Judy, zszedł do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2024-04-29T09:29:05Z</dcterms:modified>
</cp:coreProperties>
</file>