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twierdzy* przyszli zatem niektórzy spośród synów Beniamina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 przyszli zatem niektórzy z plemion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wyszedł naprzeciw nich, i odpowiedział: Jeśli przyszliście do mnie w pokoju, aby mi pomóc, moje serce połączy się z wami. 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mnie wydać moim wrogom, choć moje ręce są wolne od nieprawości, niech wejrzy w to Bóg naszych ojców i 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nim a odpowiadając, rzekł im: Jeźliście spokojnie przyszli do mnie, abyście mię ratowali, serce też moje złączy się z wami; ale jeźliście przyszli, abyście mię wydali nieprzyjaciołom moim, (choć nie masz nieprawości przy mnie) niech w to wejrzy Bóg ojców naszych,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im, i rzekł: Jeśliście spokojnie do mnie przyszli, abyście mię ratowali, serce moje niech się złączy z wami: ale jeśliście mi na zdradzie za nieprzyjacioły memi, gdyż ja nie mam nieprawości w rękach moich, niech widzi Bóg ojców naszych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warowni Dawida niektórzy z 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Dawida do warowni niektórzy z Beniaminitów i 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twierdzy Dawida przybyli również niektórzy spośród 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plemienia Beniamina i Judy przyszli do twierdzy, w której przebywał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na pomoc Dawidowi niektórzy spośród 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Веніямина і Юди на поміч Давидові,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wyszedł naprzeciwko i odpowiadając, rzekł im: Jeśli przyszliście do mnie w pokoju, by mnie ratować, moje serce złączy się z wami; ale jeśli przyszliście, by mnie wydać moim nieprzyjaciołom choć nie ma we mnie nieprawości niech to zobaczy Bóg naszych ojców, i niechaj decyduje.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wyszedł przed nich i odezwawszy się, rzekł do nich: ”Jeżeli przyszliście do mnie ku pokojowi, żeby mi pomóc, to moje serce zespoli się z wami. Ale jeśli po to, żeby mnie zdradzić moim wrogom, choć nie ma nic złego na moich dłoniach, niechaj Bóg naszych praojców wejrzy w to i uporządkuje”.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twierdzy : wg G: po pomoc, εἰς βοήθειαν.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2024-05-23T15:27:16Z</dcterms:modified>
</cp:coreProperties>
</file>