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oraz z gęstego mroku I skruszył to, co ich trzymało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cienia śmierci, a ich pęta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ich z ciemności, i z cienia śmierci, a związki ich potargał.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ciemności i z cienia śmierci, i okowy ich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z ciemności i mroku, a ich kajdany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mroku, A więzy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i z cienia śmierci, rozerwał ich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 i cienia śmierci, a pęta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mroku i zerwał ich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зробимо силу, і Він погордить нашими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mroku, z cienia śmierci, a więzy ich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Wyprowadzał ich z ciemności i głębokiego cienia, rozrywał też ich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2024-05-18T16:30:14Z</dcterms:modified>
</cp:coreProperties>
</file>