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unoś się gniewem na niegodziwych,* Nie zazdrość czyniącym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Dawidowy.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unoś się gniewem na niegodziwych, Nie zazdrość czyniącym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 oburzaj się z powodu złoczyńców ani nie zazdrość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Nie obruszaj się dla złośników, ani zajrzyj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Nie obruszaj się dla złośliwych ani zajźrzy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Alef Nie unoś się gniewem z powodu złoczyńców ani nie zazdrość niesprawiedliwym,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gniewaj się na niegodziwych Nie zazdrość tym,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unoś się gniewem z powodu złoczyńców, nie zazdrość tym,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Nie pałaj zawiścią do złoczyńców ani nie zazdrość tym, co się dopuszczają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Nie zapalaj się [gniewem] z powodu złoczyńców, nie zazdrość czyniącym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На спомин про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 obruszaj się na złoczyńców i nie zazdrość tym, co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pałaj gniewem z powodu złoczyńców. Nie zazdrość tym, którzy się dopuszczają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23:17&lt;/x&gt;; &lt;x&gt;240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2024-04-28T21:16:44Z</dcterms:modified>
</cp:coreProperties>
</file>