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–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—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Miłe słowa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plaster miodu, słodycz dla duszy i lekarstwo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Powieści wdzięczne są jako plastr miodu, słodkością duszy, a lekarstwem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słowa ozdobne, słodkość duszy, zdrowie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słowa są plastrem miodu, słodyczą dla duszy, 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są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życzliwe są plastrem miodu, słodyczą duszy i zdrowiem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są słowa łaskawe, słodyczą dla duszy i orzeźwieniem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Викривлений чоловік розповсюджує зло і світильник обмани запалює для зла і ділить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mowy są samospływajacym miodem, słodyczą dla duszy i pokrzepieniem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wypowiedzi są plastrem miodu, słodyczą dla duszy i lekarstwem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2024-04-27T15:27:09Z</dcterms:modified>
</cp:coreProperties>
</file>