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twojego serca i wiedza będzie miła twojej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 mądrośu w serce twoje, a umiejętność duszy twojej wdzięczna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 mądrość do serca twego a umiejętność spodoba się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mądrość zagości w twym sercu, wiedza duszę twą rozraduje;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wejdzie do twojego serca, a poznanie będzie miłe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ogarnie twe serce i wiedza stanie się dla ciebie przyjemnością,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napełni twoje serce, a wiedza będzie dla ciebie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zawita do twego serca i wiedza stanie się upodobaniem twej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прийде мудрість до твого розуму, а сприймання вважатиметься добрим для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wniknie w twoje serce, a poznanie będzie przyjemne dla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twego serca i poznanie stanie się miłe twej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2024-05-19T02:54:45Z</dcterms:modified>
</cp:coreProperties>
</file>