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widziałeś, jak Achab upokorzył się przede Mną?* Dlatego, że upokorzył się przede Mną, nie sprowadzę nieszczęścia za jego dni, sprowadzę nieszczęście na jego dom** za dni jego syna.***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jak  Achab  upokorzył  się  przede  Mną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na jego dom : brak w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&lt;x&gt;120 9:25-26&lt;/x&gt;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2024-04-30T11:27:14Z</dcterms:modified>
</cp:coreProperties>
</file>