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Joab nie spisał, ponieważ rozkaz króla budził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policzył razem z nimi, gdyż rozkaz króla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Lwitów i Benjamitów nie policzył między nich, gdyż przykre było rozkazanie królewskie Joabowi.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i Beniamina nie liczył, przeto iż Joab przez dzięki czynił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wliczył do nich [pokolenia] Lewiego i Beniamina, ponieważ rozkaz króla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Beniaminitów nie doliczył do nich, gdyż rozkaz króla był dla Joaba ohydą,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plemion Lewiego i Beniamina nie policzył wśród nich, ponieważ słowa króla wzbudziły odrazę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nie policzył razem z nimi ani lewitów, ani Beniaminitów, ponieważ rozkaz królewski budził w nim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i Beniaminitów nie policzył razem z nimi, gdyż rozkaz królewski budził odrazę w Joabie.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Левія і Веніямина не почислив посеред них, бо слово царя перемогло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i Binjaminitów pomiędzy nich nie wliczył, ponieważ królewski rozkaz był wstrętny dla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Lewiego i Beniamina nie spisał wśród nich, gdyż słowo króla było dla Joaba odrażające.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2024-04-29T23:18:03Z</dcterms:modified>
</cp:coreProperties>
</file>