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 — pierworodny, Jeusz — drugi i Elipelet —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Jeusz — drugi, Elifelet —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syowie Eseka, brata jego: Ulam pierworodny jego. Jehus wtóry, i Elifelet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Esek, brata jego: Ulam pierworodny, a Jehus wtóry, a Elifalet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a trzeci 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jego pierworodny Ulam, drugi Jeusz i 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a po nim Jeusz i Elifelet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Асила його брата: Елам його первородний, і Яіс другий, Еліфалет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jego brata Eszeka: Jego pierworodny – Ulam, drugi – Jeusz i trzeci –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Eszeka, jego brata, byli: pierworodny, Ulam, drugi, Jeusz, a trzeci, 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2024-05-01T02:40:14Z</dcterms:modified>
</cp:coreProperties>
</file>