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król zwrócił swoją twarz i pobłogosławił całą społeczność Izraela,* a cała społeczność Izraela stała.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8:55&lt;/x&gt;; &lt;x&gt;130 16:2&lt;/x&gt;; &lt;x&gt;140 31:8&lt;/x&gt;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2024-05-19T02:02:37Z</dcterms:modified>
</cp:coreProperties>
</file>