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spośród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Dawid oraz książęta przekazali do posług Lewitom, przybyło dwustu dwudziestu ludzi wskazanych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Netinitów, których Dawid i naczelnicy ustanowili do posługiwania Lewitom — dwieście dwadzieścia Netinitów. Ci wszyscy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był postanowił Dawid i przedniejsi ku posłudze Lewitów, Netynejczyków dwieście i dwadzieścia; ci wszyscy z imienia mianowani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Natynejczyków, które był dał Dawid i książęta na posługi Lewitom, Natynejczyków dwie ście dwadzieścia. Wszyscy ci imiony swemi byli mianowani.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niewolników świątynnych, których Dawid i książęta dali na posługę lewitom, osób dwieście dwadzieścia. Wszyscy oni zostali spisani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 niewolników świątynnych, których Dawid i książęta oddali na posługi Lewitom, dwustu dwudziestu niewolników; wszyscy oni byli podani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sług świątynnych, których Dawid i książęta oddali do posługi lewitom, było dwieście dwadzieścia sług; wszyscy oni zostali zapisani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dwieście dwadzieścia osób spośród sług świątyni, których Dawid i dostojnicy przeznaczyli do pomocy lewitom. Oni też zostali imiennie wpisani na 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niewolników Świątyni, których Dawid i książęta przydzielili do posług lewitom - dwustu dwudziestu sług Świątyni. Wszyscy oni byli [do tego zadania] wyznaczeni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натінімів, яких дав Давид і володарі на служіння левітам, натінімів - двісті двадцять. Всі зібралися за іменами.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do posługi Lewitom zatrudnił Dawid oraz przedniejsi. Netynejczyków było dwustu dwudziestu. Ci wszyscy wyznaczeni byli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netynejczyków, których Dawid i książęta oddali na służbę Lewitom, dwustu dwudziestu netynejczyków, z których wszyscy byli wyszczególnieni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2024-04-30T07:30:36Z</dcterms:modified>
</cp:coreProperties>
</file>