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gromady twoich bóstw! Wszystkie je uniesie wiatr, usunie powiew, lecz kto się u Mnie chroni, odziedziczy ziemię i posiądzie mą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wybawi cię twoja zgraja; ale wszystkich ich wiatr rozniesie i pochwyci marność. Lecz ten, który mi zaufa,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cię wybawi zgraja twoja; ale wszystkie one rozniesie wiatr, i pochwyci marność. Lecz ten, co we mnie ufa, odziedziczy ziemię, a posiądzie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będziesz, niech cię wybawią zebrani twoi, a wszytkie one wiatr zaniesie, pochwyci powietrze, ale kto ufa we mnie, odziedziczy ziemię i posiędzie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ocalą twe obrzydłe [bożki]! Ale wiatr je wszystkie rozwieje, wicher je porwie. Kto zaś ucieknie się do Mnie, posiądzie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 wybawią cię twoje ohydne bożki! Wiatr je wszystkie uniesie, zabierze powiew. Lecz kto na mnie polega,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ratuje to, co zgromadziłaś! Wiatr to uniesie i powiew zabierze! Ten zaś, kto u Mnie szuka schronienia, pozyska na własność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o ratunek, niech ocali cię to, co sobie zgromadziłaś! Ale wiatr rozniesie to wszystko i wichura zabierze. Lecz kto Mi zaufa - posiądzie ziemię, 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 - niechże cię wybawią twoi przyjaciele! Wszystkich ich wicher rozniesie i powiew ich porwie! Lecz kto mnie zaufa - ten posiądzie ziemię i przejmie w dziedzictwie moją Górę świętą!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niech cię ocalą twoje zgraje; ale wszystkie je wiatr rozniesie, zdmuchnie powiew, a ten, kto we Mnie pokłada nadzieję odziedziczy ziemię oraz 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 o pomoc, nie uratują cię rzeczy, które nagromadziłaś, lecz wszystkie je porwie wiatr. Uniesie je tchnienie, ale kto się u mnie chroni, ten odziedziczy tę ziemię i obejmie w posiadanie moją świętą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2024-04-29T09:36:22Z</dcterms:modified>
</cp:coreProperties>
</file>