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starszych ziemi powstali też mężowie i powiedzieli do całego zgromadzenia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wypowiedzi głos zabrali przedstawiciele starszyzny krajowej. Przypomnieli oni zgromadzonemu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też niektórzy ze starszych tej ziemi i powiedzieli do całego zgromadzenia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powstali niektórzy z starszych onej ziemi, i uczynili rzecz do wszystkiego zgromadzenia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 mężowie z starszych ziemie i mówili do wszego zgromadzenia ludzi,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niektórzy spośród starszych w kraju i rzekli do całego zgromadzenia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też mężowie spośród starszych kraju i tak rzekli do całego zgromadzenia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również niektórzy spośród starszych kraju i przemówili do całego zgromadzenia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starszych kraju wystąpili i powiedzieli do całego zgromadzonego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 też niektórzy spośród starszyzny kraju i tak przemówili do całego zgromadzenia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встали мужі з старшин землі і сказали всьому зборові народу: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wystąpili mężowie ze starszyzny kraju i przemówili tymi słowami do całego zgromadzenia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niektórzy ze starszych tego kraju wstali i przemówili do całego zboru tego ludu: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2024-04-27T09:23:04Z</dcterms:modified>
</cp:coreProperties>
</file>