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 opuściłeś nas na tak długie lata?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zapominasz o nas na wieki i opuszczasz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nas na wieki zapominasz, a opuszczasz nas przez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na wieki zapominasz, opuszczasz nas na długość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chcesz o nas zapomnieć na zawsze, po wszystkie dni nas 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na zawsze zapomnieć o nas,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o nas zapomnieć na zawsze,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zapomnieć o nas na zawsze, opuścić nas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miałbyś zapomnieć o nas na zawsze, opuszczać nas na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на віки забудеш про нас, оставиш нас на довжину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na zawsze o nas zapomnieć, opuścić nas na tak długie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 nas zapominasz na zawsze, opuszczasz nas na długie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2024-05-18T16:55:36Z</dcterms:modified>
</cp:coreProperties>
</file>