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sługa Dawid będzie ich królem. I wszyscy oni będą mieli jednego pasterza, i będą postępować według moich praw, i będą przestrzegać moich ustaw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Dawid będzie ich królem. Wszyscy oni będą mieli jednego pasterza. Będą postępować według moich praw, przestrzegać moich ustaw — będą się do nich stosować.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sługa Dawid będzie królem nad nimi i wszyscy będą mieli jednego pasterza. Będą chodzić według moich sądów,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przestrzegać moich ustaw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 Dawid będzie królem nad nimi, i pasterza jednego wszyscy mieć będą, aby w sądach moich chodzili, i ustaw moich przestrzegali, i czynili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mój, Dawid, królem nad nimi i pasterz jeden będzie ich wszytkich. W sądziech moich chodzić będą i przykazania mego przystrzegać i czynić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mój, Dawid, będzie królem nad nimi, i wszyscy oni będą mieć jedynego Pasterza, i żyć będą według moich praw, i moje przykazania zachowywać będą i 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mój, Dawid, będzie ich królem; wszyscy oni będą mieć jednego pasterza; będą postępować według moich praw, będą przestrzegać moich przykazań i wykonywać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sługa, Dawid, będzie ich królem. Wszyscy będą mieć jednego pasterza. Będą postępowali według Mojego prawa. Będą przestrzegali Moich nakazów i będą je wypełniali.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mój, Dawid, będzie ich królem. Wszyscy będą mieli jednego pasterza. Będą postępowali według mojego prawa. Będą przestrzegali moich nakazów i wypełniali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mój Dawid będzie ich królem, oni więc wszyscy będą mieli jednego pasterza. Będą postępowali według mojego prawa, będą przestrzegali moich przykazań i będą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раб Давид володар посеред них, і буде для всіх один пастир. Бо вони ходитимуть в моїх приписах і зберігатимуть мої суди і їх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sługa Dawid będzie nad nimi królem oraz wszyscy będą mieli jednego Pasterza. Będą postępowali według Moich sądów, przestrzegali Moich ustaw oraz je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mój sługa Dawid będzie królem nad nimi i wszyscy oni będą mieć jednego pasterza, i będą chodzić według moich sądowniczych rozstrzygnięć, i będą przestrzegać moich ustawa i wprowadzą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2024-04-27T12:54:26Z</dcterms:modified>
</cp:coreProperties>
</file>