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9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im: Ktokolwiek oddala swoją żonę* i poślubia inną, cudzołoży względem niej.**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oddaliłby żonę jego i poślubiłby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kto jeśli opuściłby żonę jego i poślubiłby inną cudzołoży przeciw 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im powiedział: Kto rozwodzi się z żoną i poślubia inną, cudzołoży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Kto oddala swą żonę i żeni się z 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przeciwko niej;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Kto by kolwiek opuścił żonę swą, a pojąłby inną, cudzołóstwa się dopuszcza przeciwko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Kto oddala swoją żonę, a bierze inną, popełnia względem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Ktokolwiek by rozwiódł się z żoną swoją i poślubił inną, popełnia wobec niej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Kto oddaliłby swoją żonę i poślubił inną, cudzołoży wobec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„Jeśli ktoś porzuca żonę i żeni się z inną, popełnia cudzołóstwo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Wyjaśnił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oddali swoją żonę i poślubi inną, dopuszcza się względem niej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Ktobykolwiek opuścił żonę swą, a pojąłby inną, cudzołoży przeciw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im: - Kto rozwiedzie się z żoną i ożeni się z inną, popłenia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відпустить свою дружину й одружиться з іншою, той робить перелюб проти неї;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im: Który by przez rozwiązanie uwolniłby wiadomą żonę swoją i poślubiłby inną, cudzołoży wrogo na 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mówi: Kto by oddalił swoją żonę, a posiadł inną cudzołoży przeciwko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"Kto oddala swoją żonę i poślubia inną kobietę, popełnia cudzołóstwo przeciwko swej żonie,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”Kto się rozwodzi ze swą żoną i poślubia inną, popełnia przeciwko niej cudzołóstwo,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—Jeśli mężczyzna rozwodzi się z żoną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2:15-16&lt;/x&gt;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5:32&lt;/x&gt;; &lt;x&gt;490 16:18&lt;/x&gt;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2024-05-20T05:51:51Z</dcterms:modified>
</cp:coreProperties>
</file>