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tymczasem wraz z całym Sanhedrynem* szukali świadectwa przeciw Jezusowi, aby Go zabić, lecz nie znajdowali.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cały sanhedryn, szukali przeciw Jezusowi świadectwa do uśmiercenia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cała Wysoka Rada bezustannie szukali dowodów przeciwko Jezusowi, ponieważ chcieli skazać Go na śmierć. Skutek był 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cała Rada szukali świadectwa przeciwko Jezusowi, aby go skazać na śmierć,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kapłani, i wszystka rada szukali przeciwko Jezusowi świadectwa, aby go na śmierć wydali; wszakże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nawyższy kapłani i wszytka rada szukali przeciw Jezusowi świadectwa, aby go na śmierć zdali, a 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świadectwa przeciw Jezusowi, aby Go zgładzić,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cała Rada Najwyższa szukali świadectwa przeciwko Jezusowi, aby skazać go na śmierć, ale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dowodu przeciwko Jezusowi, żeby Go skazać na śmierć,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dowodów przeciwko Jezusowi, aby Go skazać na śmierć, lecz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zeznania przeciwko Jezusowi, aby Go wydać na śmierć, jednak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szukali dowodów, aby wydać na Jezusa wyrok śmierci, ale nie mogli ich znaleźć.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szukali dowodów przeciwko Jezusowi, aby Go skazać na śmierć.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Архиєреї, вся рада, шукали свідчень проти Ісуса, щоб Його вбити, але не знаходили.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cała rada szukali w dół z Iesusa świadczenie do tego które możliwym uśmiercić czyniło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cała rada szukali świadectwa przeciwko Jezusowi, aby go skazać na śmierć;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starali się znaleźć dowody przeciwko Jeszui, tak aby mogli wydać Go na śmierć, ale nie mogli nic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świadectwa przeciwko Jezusowi, żeby go uśmiercić, ale żadnego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Obradujący wewnątrz kapłani i cała Wysoka Rada usiłowali znaleźć przeciw Jezusowi jakiś zarzut, który dałby im prawo skazania Go na śmierć. Jednak ich wysiłki były daremne.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2024-05-28T00:32:25Z</dcterms:modified>
</cp:coreProperties>
</file>