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dziewczynce, a dziewczynka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przyniósł głowę jego na tacy, i dał ją dziewczynce, i dziewczynka dała ją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2024-05-09T03:03:35Z</dcterms:modified>
</cp:coreProperties>
</file>