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Prawa* szemrali** i mówili: Ten przyjmuje grzeszników*** i jada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i faryzeusze i uczeni w piśmie mówiąc, że: Ten grzeszników przyjmuje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&lt;x&gt;490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11:3&lt;/x&gt;; &lt;x&gt;530 5:11&lt;/x&gt;;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2024-04-30T00:47:14Z</dcterms:modified>
</cp:coreProperties>
</file>