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4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pozostali którzy wprawdzie na deskach którzy zaś na jakichś tych ze statku i tak stało się wszyscy zostać uratowanymi na ląd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pozostałym (płynąć) jednym na deskach, innym na czymś ze statku. W ten sposób stało się, że wszyscy ocaleli i przedostali się na ląd.*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pozostali*: ci na deskach, ci zaś na jakichś (tych) ze statku. I tak stało się, (że) wszyscy zostać dostawieni bezpiecznie** do ziemi.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pozostali którzy wprawdzie na deskach którzy zaś na jakichś (tych) ze statku i tak stało się wszyscy zostać uratowanymi na ląd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statek przepłynął w sztormie ok. 1000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27:22&lt;/x&gt;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"i pozostali" - sens: potem pozostali.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"wszyscy zostać dostawieni bezpiecznie" - w oryginale oznacza skutek po "stało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2024-05-20T00:08:48Z</dcterms:modified>
</cp:coreProperties>
</file>