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 Pan. — Idź na ulicę Prostą i w domu Judy odszukaj człowieka o imieniu Saul. Pochodzi on z Tarsu.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Wstań i idź na ulicę, którą nazywają Prostą, i zapytaj w domu Judy o Saula z Tarsu, oto bowiem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a idź na ulicę, którą zowią prostą, a szukaj w domu Judowym Saula imieniem Tarseńczyka; albowiem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idź na ulicę, którą zową Prostą, a szukaj w domu Judy Szawła imieniem, Tarseńczyka,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Idź na ulicę Prostą i zapytaj w domu Judy o Szawła z Tarsu, bo właśnie się [tam]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i idź na ulicę Prostą, i zapytaj w domu Judy o Saula z Tarsu; oto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oznajmił: Wstań i idź na ulicę Prostą, i w domu Judy poszukaj Szawła z Tarsu. Właśnie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rozkazał: „Idź natychmiast na ulicę Prostą i odszukaj w domu Judy Szawła z Tarsu. On modli się w tej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idź na ulicę o nazwie Prosta i odszukaj tam w domu Judy Szawła z Tarsu. Właśnie się modli”.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idź na przecznicę, nazwaną Prostą, i szukaj w domu Judasowym Saula imieniem, Tarseńczyka;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ʼWstań, idź na ulicę Prostą - powiedział do niego - i zapytaj w domu Judy o Szawła z Tarsu - on się tam modliʼ.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Господь -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піди на вулицю, що зветься Рівна; в Юдиній хаті шукай Савла, що зветься Тарсянином, він молиться.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niego: Wstań, idź na ulicę zwaną Prostą, oraz w domu Judasa odszukaj Saula, z nazwy Tarseńczyka, bo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mu: "Wstań i idź na ulicę Prostą, do domu J'hudy, i zapytaj o człowieka z Tarsu imieniem Sza'ul; bo modli się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”Wstań, idź na ulicę zwaną Prostą i w domu Judasa poszukaj mężczyzny imieniem Saul, z Tarsu. Oto bowiem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 ulicę Prostą, do domu Judy i odszukaj tam Szawła z Tarsu. Właśnie się modli.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2024-05-03T21:24:05Z</dcterms:modified>
</cp:coreProperties>
</file>